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C46E" w14:textId="77777777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32447007" w14:textId="77777777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068A7BA3" w14:textId="77777777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STRUKOVNA ŠKOLA GOSPIĆ</w:t>
      </w:r>
    </w:p>
    <w:p w14:paraId="09B5CD72" w14:textId="77777777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1E974EDB" w14:textId="77777777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2DB8E321" w14:textId="77777777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8EE2BFA" w14:textId="77777777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5419D822" w14:textId="77777777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7E8560AC" w14:textId="02C3D94C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KLASA: </w:t>
      </w:r>
      <w:r w:rsidR="00375BE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007-05/24-01/8</w:t>
      </w:r>
    </w:p>
    <w:p w14:paraId="5DDA9BE5" w14:textId="2D8E7830" w:rsidR="002242BD" w:rsidRPr="002242BD" w:rsidRDefault="002242BD" w:rsidP="002242B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URBRO: 2125-35-04-24-</w:t>
      </w:r>
      <w:r w:rsidR="00375BE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9</w:t>
      </w:r>
    </w:p>
    <w:p w14:paraId="269B924F" w14:textId="06EE55B4" w:rsidR="002242BD" w:rsidRPr="002242BD" w:rsidRDefault="002242BD" w:rsidP="00224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Gospić, </w:t>
      </w:r>
      <w:r w:rsidR="00375BE8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10. prosina</w:t>
      </w:r>
      <w:r w:rsidRPr="002242B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2024.</w:t>
      </w:r>
    </w:p>
    <w:p w14:paraId="41E7075A" w14:textId="2EC3AA16" w:rsidR="00E36368" w:rsidRPr="004562F7" w:rsidRDefault="00E36368" w:rsidP="00E36368">
      <w:pPr>
        <w:spacing w:line="276" w:lineRule="auto"/>
        <w:rPr>
          <w:rFonts w:ascii="Times New Roman" w:hAnsi="Times New Roman" w:cs="Times New Roman"/>
          <w:b/>
        </w:rPr>
      </w:pPr>
      <w:r w:rsidRPr="004562F7">
        <w:rPr>
          <w:rFonts w:ascii="Times New Roman" w:hAnsi="Times New Roman" w:cs="Times New Roman"/>
          <w:b/>
        </w:rPr>
        <w:t xml:space="preserve"> </w:t>
      </w:r>
    </w:p>
    <w:p w14:paraId="5711F16B" w14:textId="77777777" w:rsidR="00E36368" w:rsidRPr="004562F7" w:rsidRDefault="00E36368" w:rsidP="00E3636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465807" w14:textId="0F5980E9" w:rsidR="00E36368" w:rsidRPr="004562F7" w:rsidRDefault="00E36368" w:rsidP="00E363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562F7">
        <w:rPr>
          <w:rFonts w:ascii="Times New Roman" w:hAnsi="Times New Roman" w:cs="Times New Roman"/>
        </w:rPr>
        <w:t>Na temelju članka 1</w:t>
      </w:r>
      <w:r w:rsidR="00AB5606" w:rsidRPr="004562F7">
        <w:rPr>
          <w:rFonts w:ascii="Times New Roman" w:hAnsi="Times New Roman" w:cs="Times New Roman"/>
        </w:rPr>
        <w:t>2</w:t>
      </w:r>
      <w:r w:rsidRPr="004562F7">
        <w:rPr>
          <w:rFonts w:ascii="Times New Roman" w:hAnsi="Times New Roman" w:cs="Times New Roman"/>
        </w:rPr>
        <w:t>.</w:t>
      </w:r>
      <w:r w:rsidR="00AB5606" w:rsidRPr="004562F7">
        <w:rPr>
          <w:rFonts w:ascii="Times New Roman" w:hAnsi="Times New Roman" w:cs="Times New Roman"/>
        </w:rPr>
        <w:t xml:space="preserve"> i 15.</w:t>
      </w:r>
      <w:r w:rsidRPr="004562F7">
        <w:rPr>
          <w:rFonts w:ascii="Times New Roman" w:hAnsi="Times New Roman" w:cs="Times New Roman"/>
        </w:rPr>
        <w:t xml:space="preserve"> Pravilnika o izvođenju izleta, ekskurzija i drugih odgojno-obrazovnih aktivnosti izvan škole („Narodne novine“ br. 67/2014</w:t>
      </w:r>
      <w:r w:rsidR="00AB5606" w:rsidRPr="004562F7">
        <w:rPr>
          <w:rFonts w:ascii="Times New Roman" w:hAnsi="Times New Roman" w:cs="Times New Roman"/>
        </w:rPr>
        <w:t>, 81/2015 i 53/2021</w:t>
      </w:r>
      <w:r w:rsidRPr="004562F7">
        <w:rPr>
          <w:rFonts w:ascii="Times New Roman" w:hAnsi="Times New Roman" w:cs="Times New Roman"/>
        </w:rPr>
        <w:t xml:space="preserve">), </w:t>
      </w:r>
      <w:r w:rsidR="002242BD">
        <w:rPr>
          <w:rFonts w:ascii="Times New Roman" w:hAnsi="Times New Roman" w:cs="Times New Roman"/>
        </w:rPr>
        <w:t>donosi se</w:t>
      </w:r>
    </w:p>
    <w:p w14:paraId="51AD3000" w14:textId="24D76A83" w:rsidR="00E36368" w:rsidRPr="004562F7" w:rsidRDefault="00E36368" w:rsidP="00E363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562F7">
        <w:rPr>
          <w:rFonts w:ascii="Times New Roman" w:hAnsi="Times New Roman" w:cs="Times New Roman"/>
        </w:rPr>
        <w:t xml:space="preserve"> </w:t>
      </w:r>
    </w:p>
    <w:p w14:paraId="771DE825" w14:textId="2DF358CC" w:rsidR="00E36368" w:rsidRPr="004562F7" w:rsidRDefault="00AB5606" w:rsidP="00E3636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562F7">
        <w:rPr>
          <w:rFonts w:ascii="Times New Roman" w:hAnsi="Times New Roman" w:cs="Times New Roman"/>
          <w:b/>
          <w:bCs/>
        </w:rPr>
        <w:t>ODLUK</w:t>
      </w:r>
      <w:r w:rsidR="002242BD">
        <w:rPr>
          <w:rFonts w:ascii="Times New Roman" w:hAnsi="Times New Roman" w:cs="Times New Roman"/>
          <w:b/>
          <w:bCs/>
        </w:rPr>
        <w:t>A</w:t>
      </w:r>
      <w:r w:rsidRPr="004562F7">
        <w:rPr>
          <w:rFonts w:ascii="Times New Roman" w:hAnsi="Times New Roman" w:cs="Times New Roman"/>
          <w:b/>
          <w:bCs/>
        </w:rPr>
        <w:t xml:space="preserve"> O ODABIRU PONUDE</w:t>
      </w:r>
    </w:p>
    <w:p w14:paraId="729DB027" w14:textId="267BBC89" w:rsidR="00E36368" w:rsidRPr="004562F7" w:rsidRDefault="00E36368" w:rsidP="00E3636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C8AB0" w14:textId="77777777" w:rsidR="00E36368" w:rsidRPr="004562F7" w:rsidRDefault="00E36368" w:rsidP="00E3636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C73D513" w14:textId="77777777" w:rsidR="00E36368" w:rsidRPr="004562F7" w:rsidRDefault="00E36368" w:rsidP="00E3636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72CC4FC" w14:textId="6A22D737" w:rsidR="00E36368" w:rsidRDefault="00AB5606" w:rsidP="00AB560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562F7">
        <w:rPr>
          <w:rFonts w:ascii="Times New Roman" w:hAnsi="Times New Roman" w:cs="Times New Roman"/>
        </w:rPr>
        <w:t xml:space="preserve">Ponuda potencijalnog davatelja usluge KA TRAVEL d.o.o. odabrana je kao najbolja ponuda za organizaciju višednevne izvanučioničke nastave </w:t>
      </w:r>
      <w:r w:rsidR="00052D9A">
        <w:rPr>
          <w:rFonts w:ascii="Times New Roman" w:hAnsi="Times New Roman" w:cs="Times New Roman"/>
        </w:rPr>
        <w:t xml:space="preserve">prema Javnom pozivu </w:t>
      </w:r>
      <w:r w:rsidR="00375BE8">
        <w:rPr>
          <w:rFonts w:ascii="Times New Roman" w:hAnsi="Times New Roman" w:cs="Times New Roman"/>
        </w:rPr>
        <w:t>3</w:t>
      </w:r>
      <w:r w:rsidR="00052D9A">
        <w:rPr>
          <w:rFonts w:ascii="Times New Roman" w:hAnsi="Times New Roman" w:cs="Times New Roman"/>
        </w:rPr>
        <w:t>/2</w:t>
      </w:r>
      <w:r w:rsidR="002242BD">
        <w:rPr>
          <w:rFonts w:ascii="Times New Roman" w:hAnsi="Times New Roman" w:cs="Times New Roman"/>
        </w:rPr>
        <w:t>4</w:t>
      </w:r>
      <w:r w:rsidR="00052D9A">
        <w:rPr>
          <w:rFonts w:ascii="Times New Roman" w:hAnsi="Times New Roman" w:cs="Times New Roman"/>
        </w:rPr>
        <w:t xml:space="preserve"> od </w:t>
      </w:r>
      <w:r w:rsidR="00375BE8">
        <w:rPr>
          <w:rFonts w:ascii="Times New Roman" w:hAnsi="Times New Roman" w:cs="Times New Roman"/>
        </w:rPr>
        <w:t>19. studenoga</w:t>
      </w:r>
      <w:r w:rsidR="004B10E2">
        <w:rPr>
          <w:rFonts w:ascii="Times New Roman" w:hAnsi="Times New Roman" w:cs="Times New Roman"/>
        </w:rPr>
        <w:t xml:space="preserve"> </w:t>
      </w:r>
      <w:r w:rsidR="00052D9A">
        <w:rPr>
          <w:rFonts w:ascii="Times New Roman" w:hAnsi="Times New Roman" w:cs="Times New Roman"/>
        </w:rPr>
        <w:t>202</w:t>
      </w:r>
      <w:r w:rsidR="004B10E2">
        <w:rPr>
          <w:rFonts w:ascii="Times New Roman" w:hAnsi="Times New Roman" w:cs="Times New Roman"/>
        </w:rPr>
        <w:t>4</w:t>
      </w:r>
      <w:r w:rsidR="00052D9A">
        <w:rPr>
          <w:rFonts w:ascii="Times New Roman" w:hAnsi="Times New Roman" w:cs="Times New Roman"/>
        </w:rPr>
        <w:t xml:space="preserve">. </w:t>
      </w:r>
      <w:r w:rsidRPr="004562F7">
        <w:rPr>
          <w:rFonts w:ascii="Times New Roman" w:hAnsi="Times New Roman" w:cs="Times New Roman"/>
        </w:rPr>
        <w:t>(maturalno putovanje) u školskoj godini 202</w:t>
      </w:r>
      <w:r w:rsidR="00375BE8">
        <w:rPr>
          <w:rFonts w:ascii="Times New Roman" w:hAnsi="Times New Roman" w:cs="Times New Roman"/>
        </w:rPr>
        <w:t>4</w:t>
      </w:r>
      <w:r w:rsidRPr="004562F7">
        <w:rPr>
          <w:rFonts w:ascii="Times New Roman" w:hAnsi="Times New Roman" w:cs="Times New Roman"/>
        </w:rPr>
        <w:t>./202</w:t>
      </w:r>
      <w:r w:rsidR="00375BE8">
        <w:rPr>
          <w:rFonts w:ascii="Times New Roman" w:hAnsi="Times New Roman" w:cs="Times New Roman"/>
        </w:rPr>
        <w:t>5</w:t>
      </w:r>
      <w:r w:rsidRPr="004562F7">
        <w:rPr>
          <w:rFonts w:ascii="Times New Roman" w:hAnsi="Times New Roman" w:cs="Times New Roman"/>
        </w:rPr>
        <w:t>.</w:t>
      </w:r>
      <w:r w:rsidR="00D936C2">
        <w:rPr>
          <w:rFonts w:ascii="Times New Roman" w:hAnsi="Times New Roman" w:cs="Times New Roman"/>
        </w:rPr>
        <w:tab/>
      </w:r>
      <w:r w:rsidR="00D936C2">
        <w:rPr>
          <w:rFonts w:ascii="Times New Roman" w:hAnsi="Times New Roman" w:cs="Times New Roman"/>
        </w:rPr>
        <w:br/>
      </w:r>
    </w:p>
    <w:p w14:paraId="4D0A88EA" w14:textId="39423FF0" w:rsidR="00D936C2" w:rsidRPr="004562F7" w:rsidRDefault="00D936C2" w:rsidP="00AB560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je konačna.</w:t>
      </w:r>
    </w:p>
    <w:p w14:paraId="5BCC46EE" w14:textId="09846932" w:rsidR="004562F7" w:rsidRPr="004562F7" w:rsidRDefault="004562F7" w:rsidP="004562F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DCF74C" w14:textId="77777777" w:rsidR="004562F7" w:rsidRDefault="004562F7" w:rsidP="004562F7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60AA0DDC" w14:textId="77777777" w:rsidR="004562F7" w:rsidRDefault="004562F7" w:rsidP="004562F7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4C4CEDB7" w14:textId="30E3DF82" w:rsidR="004562F7" w:rsidRDefault="004562F7" w:rsidP="004562F7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 objavu:</w:t>
      </w:r>
    </w:p>
    <w:p w14:paraId="37C4578A" w14:textId="113B4A0B" w:rsidR="004562F7" w:rsidRPr="004562F7" w:rsidRDefault="004562F7" w:rsidP="004562F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562F7">
        <w:rPr>
          <w:rFonts w:ascii="Times New Roman" w:eastAsia="Times New Roman" w:hAnsi="Times New Roman" w:cs="Times New Roman"/>
          <w:lang w:eastAsia="hr-HR"/>
        </w:rPr>
        <w:t>Predsjedni</w:t>
      </w:r>
      <w:r w:rsidR="00375BE8">
        <w:rPr>
          <w:rFonts w:ascii="Times New Roman" w:eastAsia="Times New Roman" w:hAnsi="Times New Roman" w:cs="Times New Roman"/>
          <w:lang w:eastAsia="hr-HR"/>
        </w:rPr>
        <w:t>k</w:t>
      </w:r>
      <w:r w:rsidRPr="004562F7">
        <w:rPr>
          <w:rFonts w:ascii="Times New Roman" w:eastAsia="Times New Roman" w:hAnsi="Times New Roman" w:cs="Times New Roman"/>
          <w:lang w:eastAsia="hr-HR"/>
        </w:rPr>
        <w:t xml:space="preserve"> Povjerenstva</w:t>
      </w:r>
      <w:r w:rsidRPr="004562F7">
        <w:rPr>
          <w:rFonts w:ascii="Times New Roman" w:eastAsia="Times New Roman" w:hAnsi="Times New Roman" w:cs="Times New Roman"/>
          <w:lang w:eastAsia="hr-HR"/>
        </w:rPr>
        <w:br/>
      </w:r>
      <w:r w:rsidR="00375BE8">
        <w:rPr>
          <w:rFonts w:ascii="Times New Roman" w:eastAsia="Times New Roman" w:hAnsi="Times New Roman" w:cs="Times New Roman"/>
          <w:lang w:eastAsia="hr-HR"/>
        </w:rPr>
        <w:t>Antonio Grbac, mag. ing. el.</w:t>
      </w:r>
    </w:p>
    <w:p w14:paraId="373E55C9" w14:textId="03685633" w:rsidR="00E36368" w:rsidRPr="004562F7" w:rsidRDefault="00E36368" w:rsidP="00E36368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54BF969A" w14:textId="55017500" w:rsidR="00E36368" w:rsidRPr="004562F7" w:rsidRDefault="00E36368" w:rsidP="00E36368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3F25FC9" w14:textId="7451733D" w:rsidR="00E36368" w:rsidRPr="004562F7" w:rsidRDefault="00E36368" w:rsidP="00E36368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73BEE777" w14:textId="7DC2A741" w:rsidR="00E36368" w:rsidRPr="004562F7" w:rsidRDefault="00E36368" w:rsidP="00E36368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2F975F87" w14:textId="5D387BB5" w:rsidR="00E36368" w:rsidRPr="004562F7" w:rsidRDefault="00E36368" w:rsidP="00E36368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5AEEBB66" w14:textId="77777777" w:rsidR="00E36368" w:rsidRPr="004562F7" w:rsidRDefault="00E36368" w:rsidP="00E36368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48065D27" w14:textId="77777777" w:rsidR="00E36368" w:rsidRPr="004562F7" w:rsidRDefault="00E36368" w:rsidP="00E36368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6946F31E" w14:textId="77777777" w:rsidR="002A3E54" w:rsidRPr="004562F7" w:rsidRDefault="002A3E54" w:rsidP="00E36368">
      <w:pPr>
        <w:spacing w:line="276" w:lineRule="auto"/>
        <w:rPr>
          <w:rFonts w:ascii="Times New Roman" w:hAnsi="Times New Roman" w:cs="Times New Roman"/>
        </w:rPr>
      </w:pPr>
    </w:p>
    <w:sectPr w:rsidR="002A3E54" w:rsidRPr="0045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6285"/>
    <w:multiLevelType w:val="hybridMultilevel"/>
    <w:tmpl w:val="30DA8D5A"/>
    <w:lvl w:ilvl="0" w:tplc="534AB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8"/>
    <w:rsid w:val="00052D9A"/>
    <w:rsid w:val="002242BD"/>
    <w:rsid w:val="002A3E54"/>
    <w:rsid w:val="00375BE8"/>
    <w:rsid w:val="004562F7"/>
    <w:rsid w:val="004B10E2"/>
    <w:rsid w:val="00670C2F"/>
    <w:rsid w:val="00AB5606"/>
    <w:rsid w:val="00D936C2"/>
    <w:rsid w:val="00E36368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B7AF"/>
  <w15:chartTrackingRefBased/>
  <w15:docId w15:val="{9715055D-21B6-43E5-92E5-8EDDF05B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cp:lastPrinted>2024-03-18T09:14:00Z</cp:lastPrinted>
  <dcterms:created xsi:type="dcterms:W3CDTF">2022-06-23T05:58:00Z</dcterms:created>
  <dcterms:modified xsi:type="dcterms:W3CDTF">2024-12-10T08:38:00Z</dcterms:modified>
</cp:coreProperties>
</file>